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0D" w:rsidRPr="00B37D0D" w:rsidRDefault="00B37D0D" w:rsidP="00B3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D0D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C193BC4" wp14:editId="4F16B0A9">
            <wp:extent cx="819150" cy="11906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0D" w:rsidRPr="00B37D0D" w:rsidRDefault="00B37D0D" w:rsidP="00B37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37D0D" w:rsidRPr="00B37D0D" w:rsidRDefault="00B37D0D" w:rsidP="00B3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</w:p>
    <w:p w:rsidR="00B37D0D" w:rsidRPr="00B37D0D" w:rsidRDefault="00B37D0D" w:rsidP="00B37D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ЗИМОВНИКОВСКОГО </w:t>
      </w:r>
    </w:p>
    <w:p w:rsidR="00B37D0D" w:rsidRPr="00B37D0D" w:rsidRDefault="00B37D0D" w:rsidP="00B37D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B37D0D" w:rsidRPr="00B37D0D" w:rsidRDefault="00B37D0D" w:rsidP="00B37D0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</w:t>
      </w:r>
    </w:p>
    <w:p w:rsidR="00B37D0D" w:rsidRPr="00B37D0D" w:rsidRDefault="00B37D0D" w:rsidP="00B37D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50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4F6550" w:rsidRDefault="00B37D0D" w:rsidP="004F6550">
      <w:pPr>
        <w:widowControl w:val="0"/>
        <w:spacing w:after="0"/>
        <w:ind w:left="40" w:right="411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организации и  проведении   </w:t>
      </w:r>
    </w:p>
    <w:p w:rsidR="00B37D0D" w:rsidRPr="00B37D0D" w:rsidRDefault="00B37D0D" w:rsidP="004F6550">
      <w:pPr>
        <w:widowControl w:val="0"/>
        <w:tabs>
          <w:tab w:val="left" w:pos="5387"/>
        </w:tabs>
        <w:spacing w:after="0"/>
        <w:ind w:left="40" w:right="396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итогового собеседования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мая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F6550"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года</w:t>
      </w:r>
    </w:p>
    <w:p w:rsidR="00B37D0D" w:rsidRPr="00B37D0D" w:rsidRDefault="00B37D0D" w:rsidP="00B37D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D0D" w:rsidRPr="00FD7E63" w:rsidRDefault="00B37D0D" w:rsidP="00B3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и Федеральной службы по надзору в сфере образования 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науки                      от </w:t>
      </w:r>
      <w:r w:rsidR="004F6550"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7.11.</w:t>
      </w:r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>2018</w:t>
      </w:r>
      <w:r w:rsidRPr="00B37D0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 </w:t>
      </w:r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189/1513, приказом </w:t>
      </w:r>
      <w:proofErr w:type="spellStart"/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Ростовской области от 18.01.201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9</w:t>
      </w:r>
      <w:r w:rsidR="004F6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</w:t>
      </w:r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>25 «Об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</w:t>
      </w:r>
      <w:proofErr w:type="gramEnd"/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основного общего образования на территории Ростовской области»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письмом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F6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23.04.2020 №10-189</w:t>
      </w:r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приказ</w:t>
      </w:r>
      <w:r w:rsidR="004F6550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инобразования</w:t>
      </w:r>
      <w:proofErr w:type="spellEnd"/>
      <w:r w:rsidRPr="00B37D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Ростовской области                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.2020  №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310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 проведении итогового собеседования по русскому языку для обучающихся </w:t>
      </w:r>
      <w:r w:rsidRPr="00FD7E63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IX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классов на территории Ростовской области 1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мая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2020 года</w:t>
      </w:r>
      <w:r w:rsidRPr="00FD7E63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</w:p>
    <w:p w:rsidR="00B37D0D" w:rsidRPr="00B37D0D" w:rsidRDefault="00B37D0D" w:rsidP="00B37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</w:pPr>
    </w:p>
    <w:p w:rsidR="00B37D0D" w:rsidRPr="00B37D0D" w:rsidRDefault="00B37D0D" w:rsidP="00B37D0D">
      <w:pPr>
        <w:widowControl w:val="0"/>
        <w:spacing w:after="249"/>
        <w:ind w:left="40" w:right="20" w:firstLine="70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</w:t>
      </w:r>
    </w:p>
    <w:p w:rsidR="00B37D0D" w:rsidRPr="00B37D0D" w:rsidRDefault="00B37D0D" w:rsidP="00B37D0D">
      <w:pPr>
        <w:widowControl w:val="0"/>
        <w:spacing w:after="0"/>
        <w:ind w:left="40"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4F65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Провести итоговое собеседование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Зимовниковской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СОШ №1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(далее -  ИС) в 9.00  1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мая 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2020 года. </w:t>
      </w:r>
    </w:p>
    <w:p w:rsidR="00B37D0D" w:rsidRPr="00B37D0D" w:rsidRDefault="00B37D0D" w:rsidP="00B37D0D">
      <w:pPr>
        <w:widowControl w:val="0"/>
        <w:spacing w:after="0"/>
        <w:ind w:left="40"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Назначить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ведущего специалиста </w:t>
      </w:r>
      <w:r w:rsidR="004F65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образования</w:t>
      </w:r>
      <w:r w:rsidR="00163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proofErr w:type="spellStart"/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Торопчину</w:t>
      </w:r>
      <w:proofErr w:type="spellEnd"/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 В.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ответственным лицом за организацию и проведение ИС </w:t>
      </w:r>
      <w:r w:rsidR="00163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9 класс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</w:t>
      </w:r>
      <w:proofErr w:type="spellStart"/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Зимовниковской</w:t>
      </w:r>
      <w:proofErr w:type="spellEnd"/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СОШ №1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B37D0D" w:rsidRPr="00B37D0D" w:rsidRDefault="00B37D0D" w:rsidP="00B37D0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Ведущему специалисту управления образования </w:t>
      </w:r>
      <w:proofErr w:type="spellStart"/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Торопчиной</w:t>
      </w:r>
      <w:proofErr w:type="spellEnd"/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Т.В.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обеспечить: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 координацию подготовки и проведения ИС;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своевременное выполнение мероприятий  порядка действий при подготовке и проведении ИС.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4.Техническому специалисту проведения ИС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Серову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обеспечить: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организационно-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технологическое  сопровождение 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ИС;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передачу материалов ИС по ЗСПД материалов в РЦОИ.</w:t>
      </w:r>
    </w:p>
    <w:p w:rsidR="00FD7E63" w:rsidRDefault="00B37D0D" w:rsidP="00B37D0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Руководител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Зимовниковской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СОШ №1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Лукьяновой М.В. 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обеспечить: </w:t>
      </w:r>
    </w:p>
    <w:p w:rsidR="00B37D0D" w:rsidRPr="00B37D0D" w:rsidRDefault="00B37D0D" w:rsidP="00B37D0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   информационную безопасность  при 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и 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 ИС в пределах сво</w:t>
      </w:r>
      <w:r w:rsidR="00BD49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компетенции;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проведение ИС в соответствии с Порядком проведения итогового  собеседования по русскому языку как условия допуска к государственной итоговой аттестации по образовательным программам основного  общего образования на территории Ростовской области</w:t>
      </w:r>
      <w:r w:rsidR="004F65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163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схемой организации и проведения ИС по русскому языку с применением дистанционных образовательных технологий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37D0D" w:rsidRPr="00B37D0D" w:rsidRDefault="00B37D0D" w:rsidP="00FD7E63">
      <w:pPr>
        <w:widowControl w:val="0"/>
        <w:spacing w:after="0"/>
        <w:ind w:left="40" w:right="20" w:firstLine="10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подготовку аудитори</w:t>
      </w:r>
      <w:r w:rsidR="00163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проведения ИС;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проверку технических сре</w:t>
      </w:r>
      <w:proofErr w:type="gramStart"/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дств </w:t>
      </w:r>
      <w:bookmarkStart w:id="0" w:name="_GoBack"/>
      <w:bookmarkEnd w:id="0"/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</w:t>
      </w:r>
      <w:proofErr w:type="gramEnd"/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проведения ИС</w:t>
      </w:r>
      <w:r w:rsidR="00163763" w:rsidRPr="00163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3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русскому языку с применением дистанционных образовательных технологий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37D0D" w:rsidRPr="00B37D0D" w:rsidRDefault="00B37D0D" w:rsidP="00FD7E63">
      <w:pPr>
        <w:widowControl w:val="0"/>
        <w:spacing w:after="0"/>
        <w:ind w:left="40" w:right="20" w:hanging="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-согласно </w:t>
      </w:r>
      <w:r w:rsidR="00FD7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Порядку </w:t>
      </w: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проведения  ИС обеспечить передачу материалов в управление образование на флэш носителях и в печатном варианте.</w:t>
      </w:r>
    </w:p>
    <w:p w:rsidR="00B37D0D" w:rsidRPr="00B37D0D" w:rsidRDefault="00B37D0D" w:rsidP="00B37D0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Контроль над исполнением приказа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B37D0D" w:rsidRPr="00B37D0D" w:rsidRDefault="00B37D0D" w:rsidP="00B37D0D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</w:t>
      </w:r>
    </w:p>
    <w:p w:rsidR="00B37D0D" w:rsidRPr="00B37D0D" w:rsidRDefault="00B37D0D" w:rsidP="00B37D0D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7D0D" w:rsidRPr="00B37D0D" w:rsidRDefault="00B37D0D" w:rsidP="00B37D0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главы Администрации</w:t>
      </w:r>
    </w:p>
    <w:p w:rsidR="00B37D0D" w:rsidRPr="00B37D0D" w:rsidRDefault="00B37D0D" w:rsidP="00B37D0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Зимовниковского</w:t>
      </w:r>
      <w:proofErr w:type="spellEnd"/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-</w:t>
      </w:r>
    </w:p>
    <w:p w:rsidR="00B37D0D" w:rsidRPr="00B37D0D" w:rsidRDefault="00B37D0D" w:rsidP="00B37D0D">
      <w:pPr>
        <w:widowControl w:val="0"/>
        <w:spacing w:after="249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начальник управления образования                                            </w:t>
      </w:r>
      <w:proofErr w:type="spellStart"/>
      <w:r w:rsidRPr="00B37D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Л.И.Кулешова</w:t>
      </w:r>
      <w:proofErr w:type="spellEnd"/>
    </w:p>
    <w:p w:rsidR="00B37D0D" w:rsidRPr="00B37D0D" w:rsidRDefault="00B37D0D" w:rsidP="00B37D0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7D0D" w:rsidRPr="00B37D0D" w:rsidRDefault="00B37D0D" w:rsidP="00B37D0D">
      <w:pPr>
        <w:widowControl w:val="0"/>
        <w:spacing w:after="249"/>
        <w:ind w:left="40" w:right="2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7D0D" w:rsidRPr="00B37D0D" w:rsidRDefault="00B37D0D" w:rsidP="00B37D0D">
      <w:pPr>
        <w:widowControl w:val="0"/>
        <w:spacing w:after="249"/>
        <w:ind w:left="40" w:right="2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7D0D" w:rsidRPr="00B37D0D" w:rsidRDefault="00B37D0D" w:rsidP="00B37D0D">
      <w:pPr>
        <w:widowControl w:val="0"/>
        <w:spacing w:after="249"/>
        <w:ind w:left="40" w:right="2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30D6" w:rsidRPr="00FD7E63" w:rsidRDefault="00B37D0D" w:rsidP="00B37D0D">
      <w:pPr>
        <w:rPr>
          <w:rFonts w:ascii="Times New Roman" w:hAnsi="Times New Roman" w:cs="Times New Roman"/>
        </w:rPr>
      </w:pPr>
      <w:r w:rsidRPr="00FD7E63">
        <w:rPr>
          <w:rFonts w:ascii="Times New Roman" w:eastAsia="Times New Roman" w:hAnsi="Times New Roman" w:cs="Times New Roman"/>
          <w:lang w:eastAsia="ru-RU"/>
        </w:rPr>
        <w:t xml:space="preserve">Приказ подготовлен </w:t>
      </w:r>
      <w:proofErr w:type="spellStart"/>
      <w:r w:rsidR="00FD7E63">
        <w:rPr>
          <w:rFonts w:ascii="Times New Roman" w:eastAsia="Times New Roman" w:hAnsi="Times New Roman" w:cs="Times New Roman"/>
          <w:lang w:eastAsia="ru-RU"/>
        </w:rPr>
        <w:t>Торопчиной</w:t>
      </w:r>
      <w:proofErr w:type="spellEnd"/>
      <w:r w:rsidR="00FD7E63">
        <w:rPr>
          <w:rFonts w:ascii="Times New Roman" w:eastAsia="Times New Roman" w:hAnsi="Times New Roman" w:cs="Times New Roman"/>
          <w:lang w:eastAsia="ru-RU"/>
        </w:rPr>
        <w:t xml:space="preserve"> Т.В.</w:t>
      </w:r>
      <w:r w:rsidRPr="00FD7E63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FD7E63" w:rsidRPr="00FD7E63" w:rsidRDefault="00FD7E63">
      <w:pPr>
        <w:rPr>
          <w:rFonts w:ascii="Times New Roman" w:hAnsi="Times New Roman" w:cs="Times New Roman"/>
        </w:rPr>
      </w:pPr>
    </w:p>
    <w:sectPr w:rsidR="00FD7E63" w:rsidRPr="00FD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0D"/>
    <w:rsid w:val="00163763"/>
    <w:rsid w:val="004F6550"/>
    <w:rsid w:val="00B37D0D"/>
    <w:rsid w:val="00BD498B"/>
    <w:rsid w:val="00EF30D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Прохнич</dc:creator>
  <cp:lastModifiedBy>Прохнич</cp:lastModifiedBy>
  <cp:revision>2</cp:revision>
  <cp:lastPrinted>2020-05-15T11:39:00Z</cp:lastPrinted>
  <dcterms:created xsi:type="dcterms:W3CDTF">2020-05-15T11:15:00Z</dcterms:created>
  <dcterms:modified xsi:type="dcterms:W3CDTF">2020-05-15T12:02:00Z</dcterms:modified>
</cp:coreProperties>
</file>